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1621" w:tblpY="-38"/>
        <w:tblW w:w="0" w:type="auto"/>
        <w:tblLook w:val="04A0" w:firstRow="1" w:lastRow="0" w:firstColumn="1" w:lastColumn="0" w:noHBand="0" w:noVBand="1"/>
      </w:tblPr>
      <w:tblGrid>
        <w:gridCol w:w="5710"/>
      </w:tblGrid>
      <w:tr w:rsidR="00216DD3" w:rsidRPr="00216DD3" w:rsidTr="00D856F5">
        <w:tc>
          <w:tcPr>
            <w:tcW w:w="5710" w:type="dxa"/>
          </w:tcPr>
          <w:p w:rsidR="00216DD3" w:rsidRDefault="00216DD3" w:rsidP="0021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DD3"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образовательной организации</w:t>
            </w:r>
          </w:p>
          <w:p w:rsidR="00216DD3" w:rsidRDefault="00216DD3" w:rsidP="0021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D3" w:rsidRDefault="00216DD3" w:rsidP="0021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DD3" w:rsidRPr="00216DD3" w:rsidRDefault="00216DD3" w:rsidP="00216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6DD3" w:rsidRPr="00216DD3" w:rsidRDefault="00216DD3" w:rsidP="00216DD3">
      <w:pPr>
        <w:tabs>
          <w:tab w:val="left" w:pos="7513"/>
        </w:tabs>
        <w:spacing w:after="0" w:line="240" w:lineRule="auto"/>
        <w:ind w:left="7088" w:right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D3" w:rsidRP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DD3" w:rsidRP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во 2 </w:t>
      </w: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областных</w:t>
      </w: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 профессионального мастерства обучающихся </w:t>
      </w:r>
    </w:p>
    <w:p w:rsidR="00216DD3" w:rsidRP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специальностям среднего профессионального образования</w:t>
      </w:r>
    </w:p>
    <w:p w:rsidR="00216DD3" w:rsidRP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</w:p>
    <w:p w:rsidR="00216DD3" w:rsidRPr="00216DD3" w:rsidRDefault="00216DD3" w:rsidP="00216DD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43.00.00 Сервис и туризм </w:t>
      </w:r>
    </w:p>
    <w:p w:rsidR="00216DD3" w:rsidRPr="00216DD3" w:rsidRDefault="00216DD3" w:rsidP="0021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DD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УГС СПО, специальностей СПО)</w:t>
      </w:r>
    </w:p>
    <w:tbl>
      <w:tblPr>
        <w:tblW w:w="1519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2694"/>
        <w:gridCol w:w="2409"/>
        <w:gridCol w:w="2410"/>
        <w:gridCol w:w="1701"/>
        <w:gridCol w:w="1276"/>
        <w:gridCol w:w="283"/>
        <w:gridCol w:w="2127"/>
        <w:gridCol w:w="1559"/>
        <w:gridCol w:w="142"/>
      </w:tblGrid>
      <w:tr w:rsidR="00216DD3" w:rsidRPr="00216DD3" w:rsidTr="00D856F5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216DD3" w:rsidRPr="00216DD3" w:rsidRDefault="00216DD3" w:rsidP="00216DD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участника, дата рождения</w:t>
            </w:r>
          </w:p>
        </w:tc>
        <w:tc>
          <w:tcPr>
            <w:tcW w:w="2409" w:type="dxa"/>
            <w:vAlign w:val="center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</w:t>
            </w: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с Уставом)</w:t>
            </w:r>
          </w:p>
        </w:tc>
        <w:tc>
          <w:tcPr>
            <w:tcW w:w="2410" w:type="dxa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spacing w:val="-12"/>
                <w:sz w:val="28"/>
                <w:szCs w:val="28"/>
                <w:lang w:eastAsia="ru-RU"/>
              </w:rPr>
              <w:t>Изучаемый иностранный язык</w:t>
            </w:r>
          </w:p>
        </w:tc>
        <w:tc>
          <w:tcPr>
            <w:tcW w:w="3260" w:type="dxa"/>
            <w:gridSpan w:val="3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Фамилия, имя, отчество, должность</w:t>
            </w:r>
          </w:p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педагогических работников, подготовивших участника </w:t>
            </w:r>
          </w:p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(не более 1-го)</w:t>
            </w:r>
          </w:p>
        </w:tc>
        <w:tc>
          <w:tcPr>
            <w:tcW w:w="2127" w:type="dxa"/>
            <w:vAlign w:val="center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Фамилия, имя, отчество, номер телефона </w:t>
            </w:r>
          </w:p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сопровождающего</w:t>
            </w:r>
          </w:p>
        </w:tc>
        <w:tc>
          <w:tcPr>
            <w:tcW w:w="1701" w:type="dxa"/>
            <w:gridSpan w:val="2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участников 1 этапа</w:t>
            </w:r>
          </w:p>
        </w:tc>
      </w:tr>
      <w:tr w:rsidR="00216DD3" w:rsidRPr="00216DD3" w:rsidTr="00D856F5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vAlign w:val="center"/>
          </w:tcPr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409" w:type="dxa"/>
          </w:tcPr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410" w:type="dxa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</w:p>
        </w:tc>
      </w:tr>
      <w:tr w:rsidR="00216DD3" w:rsidRPr="00216DD3" w:rsidTr="00D856F5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16DD3" w:rsidRPr="00216DD3" w:rsidRDefault="00216DD3" w:rsidP="00216DD3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16DD3" w:rsidRPr="00216DD3" w:rsidTr="00D85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09" w:type="dxa"/>
            <w:gridSpan w:val="6"/>
          </w:tcPr>
          <w:p w:rsidR="00216DD3" w:rsidRDefault="00216DD3" w:rsidP="0021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  <w:p w:rsidR="00216DD3" w:rsidRPr="00216DD3" w:rsidRDefault="00216DD3" w:rsidP="00216DD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bookmarkStart w:id="0" w:name="_GoBack"/>
            <w:bookmarkEnd w:id="0"/>
            <w:r w:rsidRPr="00216DD3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1276" w:type="dxa"/>
          </w:tcPr>
          <w:p w:rsid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DD3" w:rsidRP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216DD3" w:rsidRP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  <w:gridSpan w:val="3"/>
          </w:tcPr>
          <w:p w:rsid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DD3" w:rsidRP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</w:p>
          <w:p w:rsidR="00216DD3" w:rsidRPr="00216DD3" w:rsidRDefault="00216DD3" w:rsidP="0021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</w:tr>
      <w:tr w:rsidR="00216DD3" w:rsidRPr="00216DD3" w:rsidTr="00D856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09" w:type="dxa"/>
            <w:gridSpan w:val="6"/>
          </w:tcPr>
          <w:p w:rsidR="00216DD3" w:rsidRPr="00216DD3" w:rsidRDefault="00216DD3" w:rsidP="0021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276" w:type="dxa"/>
          </w:tcPr>
          <w:p w:rsidR="00216DD3" w:rsidRP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69" w:type="dxa"/>
            <w:gridSpan w:val="3"/>
          </w:tcPr>
          <w:p w:rsidR="00216DD3" w:rsidRPr="00216DD3" w:rsidRDefault="00216DD3" w:rsidP="00216DD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6DD3" w:rsidRPr="00216DD3" w:rsidRDefault="00216DD3" w:rsidP="00216DD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E1578" w:rsidRDefault="00216DD3"/>
    <w:sectPr w:rsidR="00BE1578" w:rsidSect="00D601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C7"/>
    <w:rsid w:val="000255E0"/>
    <w:rsid w:val="00216DD3"/>
    <w:rsid w:val="004D74E9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0452D-398E-4E87-AF30-99989AA1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DD3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СТИСП</dc:creator>
  <cp:keywords/>
  <dc:description/>
  <cp:lastModifiedBy>СТИСП</cp:lastModifiedBy>
  <cp:revision>2</cp:revision>
  <dcterms:created xsi:type="dcterms:W3CDTF">2023-11-06T08:38:00Z</dcterms:created>
  <dcterms:modified xsi:type="dcterms:W3CDTF">2023-11-06T08:41:00Z</dcterms:modified>
</cp:coreProperties>
</file>